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5938"/>
        <w:gridCol w:w="729"/>
        <w:gridCol w:w="723"/>
        <w:gridCol w:w="278"/>
        <w:gridCol w:w="3027"/>
        <w:gridCol w:w="2521"/>
        <w:gridCol w:w="728"/>
        <w:gridCol w:w="716"/>
      </w:tblGrid>
      <w:tr w:rsidR="00242331" w14:paraId="33025C02" w14:textId="77777777">
        <w:trPr>
          <w:trHeight w:val="965"/>
        </w:trPr>
        <w:tc>
          <w:tcPr>
            <w:tcW w:w="16437" w:type="dxa"/>
            <w:gridSpan w:val="9"/>
          </w:tcPr>
          <w:p w14:paraId="634619B4" w14:textId="77777777" w:rsidR="00242331" w:rsidRDefault="00EB25CA">
            <w:pPr>
              <w:pStyle w:val="TableParagraph"/>
              <w:spacing w:line="220" w:lineRule="exact"/>
              <w:ind w:left="7477"/>
              <w:rPr>
                <w:b/>
                <w:sz w:val="19"/>
              </w:rPr>
            </w:pPr>
            <w:bookmarkStart w:id="0" w:name="Prima_prova_T.C"/>
            <w:bookmarkEnd w:id="0"/>
            <w:r>
              <w:rPr>
                <w:b/>
                <w:spacing w:val="-1"/>
                <w:w w:val="105"/>
                <w:sz w:val="19"/>
              </w:rPr>
              <w:t>I.I.S.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spacing w:val="-1"/>
                <w:w w:val="105"/>
                <w:sz w:val="19"/>
              </w:rPr>
              <w:t>"G.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Marconi"</w:t>
            </w:r>
          </w:p>
          <w:p w14:paraId="13550109" w14:textId="77777777" w:rsidR="00242331" w:rsidRDefault="00EB25CA">
            <w:pPr>
              <w:pStyle w:val="TableParagraph"/>
              <w:spacing w:before="20" w:line="240" w:lineRule="auto"/>
              <w:ind w:left="624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80058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Torre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Annunziata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Via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Roma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w w:val="105"/>
                <w:sz w:val="19"/>
              </w:rPr>
              <w:t>Trav</w:t>
            </w:r>
            <w:proofErr w:type="spellEnd"/>
            <w:r>
              <w:rPr>
                <w:b/>
                <w:w w:val="105"/>
                <w:sz w:val="19"/>
              </w:rPr>
              <w:t>.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Siano</w:t>
            </w:r>
          </w:p>
          <w:p w14:paraId="3F15664D" w14:textId="5E6E6258" w:rsidR="00242331" w:rsidRDefault="00EB25CA">
            <w:pPr>
              <w:pStyle w:val="TableParagraph"/>
              <w:spacing w:line="250" w:lineRule="atLeast"/>
              <w:ind w:left="7609" w:right="3555" w:hanging="380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GRIGLIA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DI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VALUTAZIONE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PER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L’ATTRIBUZIONE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DEI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PUNTEGGI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DELLA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PRIMA</w:t>
            </w:r>
            <w:r>
              <w:rPr>
                <w:b/>
                <w:color w:val="2E75B5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PROVA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SCRITTA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-</w:t>
            </w:r>
            <w:r>
              <w:rPr>
                <w:b/>
                <w:color w:val="2E75B5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TIPOLOGIA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C</w:t>
            </w:r>
            <w:r>
              <w:rPr>
                <w:b/>
                <w:color w:val="2E75B5"/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w w:val="105"/>
                <w:sz w:val="19"/>
              </w:rPr>
              <w:t>a.s.</w:t>
            </w:r>
            <w:proofErr w:type="spellEnd"/>
            <w:r>
              <w:rPr>
                <w:b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202</w:t>
            </w:r>
            <w:r w:rsidR="00674CA7">
              <w:rPr>
                <w:b/>
                <w:w w:val="105"/>
                <w:sz w:val="19"/>
              </w:rPr>
              <w:t>3</w:t>
            </w:r>
            <w:bookmarkStart w:id="1" w:name="_GoBack"/>
            <w:bookmarkEnd w:id="1"/>
            <w:r>
              <w:rPr>
                <w:b/>
                <w:w w:val="105"/>
                <w:sz w:val="19"/>
              </w:rPr>
              <w:t>/202</w:t>
            </w:r>
            <w:r w:rsidR="00674CA7">
              <w:rPr>
                <w:b/>
                <w:w w:val="105"/>
                <w:sz w:val="19"/>
              </w:rPr>
              <w:t>4</w:t>
            </w:r>
          </w:p>
        </w:tc>
      </w:tr>
      <w:tr w:rsidR="00242331" w14:paraId="50EC1B01" w14:textId="77777777">
        <w:trPr>
          <w:trHeight w:val="146"/>
        </w:trPr>
        <w:tc>
          <w:tcPr>
            <w:tcW w:w="16437" w:type="dxa"/>
            <w:gridSpan w:val="9"/>
            <w:tcBorders>
              <w:bottom w:val="nil"/>
            </w:tcBorders>
          </w:tcPr>
          <w:p w14:paraId="7C908FDD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242331" w14:paraId="331F26E2" w14:textId="77777777">
        <w:trPr>
          <w:trHeight w:val="224"/>
        </w:trPr>
        <w:tc>
          <w:tcPr>
            <w:tcW w:w="1777" w:type="dxa"/>
            <w:tcBorders>
              <w:right w:val="single" w:sz="6" w:space="0" w:color="000000"/>
            </w:tcBorders>
            <w:shd w:val="clear" w:color="auto" w:fill="D9D9D9"/>
          </w:tcPr>
          <w:p w14:paraId="0CD4C9D0" w14:textId="77777777" w:rsidR="00242331" w:rsidRDefault="00EB25CA">
            <w:pPr>
              <w:pStyle w:val="TableParagraph"/>
              <w:spacing w:before="21" w:line="240" w:lineRule="auto"/>
              <w:ind w:left="25"/>
              <w:rPr>
                <w:b/>
                <w:sz w:val="15"/>
              </w:rPr>
            </w:pPr>
            <w:r>
              <w:rPr>
                <w:b/>
                <w:sz w:val="15"/>
              </w:rPr>
              <w:t>Candidato:</w:t>
            </w:r>
          </w:p>
        </w:tc>
        <w:tc>
          <w:tcPr>
            <w:tcW w:w="5938" w:type="dxa"/>
            <w:tcBorders>
              <w:left w:val="single" w:sz="6" w:space="0" w:color="000000"/>
            </w:tcBorders>
          </w:tcPr>
          <w:p w14:paraId="5A4ED8DF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757" w:type="dxa"/>
            <w:gridSpan w:val="4"/>
            <w:tcBorders>
              <w:top w:val="nil"/>
              <w:bottom w:val="nil"/>
            </w:tcBorders>
          </w:tcPr>
          <w:p w14:paraId="1DE2D894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21" w:type="dxa"/>
            <w:tcBorders>
              <w:right w:val="single" w:sz="6" w:space="0" w:color="000000"/>
            </w:tcBorders>
            <w:shd w:val="clear" w:color="auto" w:fill="D9D9D9"/>
          </w:tcPr>
          <w:p w14:paraId="229B5905" w14:textId="77777777" w:rsidR="00242331" w:rsidRDefault="00EB25CA">
            <w:pPr>
              <w:pStyle w:val="TableParagraph"/>
              <w:spacing w:before="21" w:line="240" w:lineRule="auto"/>
              <w:ind w:left="19"/>
              <w:rPr>
                <w:b/>
                <w:sz w:val="15"/>
              </w:rPr>
            </w:pPr>
            <w:r>
              <w:rPr>
                <w:b/>
                <w:sz w:val="15"/>
              </w:rPr>
              <w:t>Classe</w:t>
            </w:r>
          </w:p>
        </w:tc>
        <w:tc>
          <w:tcPr>
            <w:tcW w:w="1444" w:type="dxa"/>
            <w:gridSpan w:val="2"/>
            <w:tcBorders>
              <w:left w:val="single" w:sz="6" w:space="0" w:color="000000"/>
            </w:tcBorders>
          </w:tcPr>
          <w:p w14:paraId="3CB2D195" w14:textId="77777777" w:rsidR="00242331" w:rsidRDefault="00EB25CA">
            <w:pPr>
              <w:pStyle w:val="TableParagraph"/>
              <w:spacing w:line="204" w:lineRule="exact"/>
              <w:ind w:left="50"/>
              <w:jc w:val="center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5</w:t>
            </w:r>
          </w:p>
        </w:tc>
      </w:tr>
      <w:tr w:rsidR="00242331" w14:paraId="64ED9635" w14:textId="77777777">
        <w:trPr>
          <w:trHeight w:val="183"/>
        </w:trPr>
        <w:tc>
          <w:tcPr>
            <w:tcW w:w="16437" w:type="dxa"/>
            <w:gridSpan w:val="9"/>
            <w:tcBorders>
              <w:top w:val="nil"/>
              <w:bottom w:val="nil"/>
            </w:tcBorders>
          </w:tcPr>
          <w:p w14:paraId="4D237934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242331" w14:paraId="04818307" w14:textId="77777777">
        <w:trPr>
          <w:trHeight w:val="183"/>
        </w:trPr>
        <w:tc>
          <w:tcPr>
            <w:tcW w:w="9167" w:type="dxa"/>
            <w:gridSpan w:val="4"/>
            <w:shd w:val="clear" w:color="auto" w:fill="D9D9D9"/>
          </w:tcPr>
          <w:p w14:paraId="09A852B0" w14:textId="77777777" w:rsidR="00242331" w:rsidRDefault="00EB25CA">
            <w:pPr>
              <w:pStyle w:val="TableParagraph"/>
              <w:spacing w:line="164" w:lineRule="exact"/>
              <w:ind w:left="3864" w:right="382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GENERALI</w:t>
            </w:r>
          </w:p>
        </w:tc>
        <w:tc>
          <w:tcPr>
            <w:tcW w:w="278" w:type="dxa"/>
            <w:vMerge w:val="restart"/>
            <w:tcBorders>
              <w:top w:val="nil"/>
              <w:bottom w:val="nil"/>
            </w:tcBorders>
          </w:tcPr>
          <w:p w14:paraId="1978DED7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6992" w:type="dxa"/>
            <w:gridSpan w:val="4"/>
            <w:shd w:val="clear" w:color="auto" w:fill="D9D9D9"/>
          </w:tcPr>
          <w:p w14:paraId="4D099AB9" w14:textId="77777777" w:rsidR="00242331" w:rsidRDefault="00EB25CA">
            <w:pPr>
              <w:pStyle w:val="TableParagraph"/>
              <w:spacing w:line="164" w:lineRule="exact"/>
              <w:ind w:left="2804" w:right="276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SPECIFICI</w:t>
            </w:r>
          </w:p>
        </w:tc>
      </w:tr>
      <w:tr w:rsidR="00242331" w14:paraId="454F949F" w14:textId="77777777">
        <w:trPr>
          <w:trHeight w:val="183"/>
        </w:trPr>
        <w:tc>
          <w:tcPr>
            <w:tcW w:w="1777" w:type="dxa"/>
            <w:tcBorders>
              <w:right w:val="single" w:sz="6" w:space="0" w:color="000000"/>
            </w:tcBorders>
          </w:tcPr>
          <w:p w14:paraId="778C5285" w14:textId="77777777" w:rsidR="00242331" w:rsidRDefault="00EB25CA">
            <w:pPr>
              <w:pStyle w:val="TableParagraph"/>
              <w:spacing w:line="164" w:lineRule="exact"/>
              <w:ind w:left="585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</w:p>
        </w:tc>
        <w:tc>
          <w:tcPr>
            <w:tcW w:w="5938" w:type="dxa"/>
            <w:tcBorders>
              <w:left w:val="single" w:sz="6" w:space="0" w:color="000000"/>
              <w:right w:val="single" w:sz="6" w:space="0" w:color="000000"/>
            </w:tcBorders>
          </w:tcPr>
          <w:p w14:paraId="5D46B43F" w14:textId="77777777" w:rsidR="00242331" w:rsidRDefault="00EB25CA">
            <w:pPr>
              <w:pStyle w:val="TableParagraph"/>
              <w:spacing w:line="164" w:lineRule="exact"/>
              <w:ind w:left="440" w:right="40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Descrittori</w:t>
            </w:r>
          </w:p>
        </w:tc>
        <w:tc>
          <w:tcPr>
            <w:tcW w:w="729" w:type="dxa"/>
            <w:tcBorders>
              <w:left w:val="single" w:sz="6" w:space="0" w:color="000000"/>
              <w:right w:val="single" w:sz="6" w:space="0" w:color="000000"/>
            </w:tcBorders>
          </w:tcPr>
          <w:p w14:paraId="7C7DBF82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tcBorders>
              <w:left w:val="single" w:sz="6" w:space="0" w:color="000000"/>
            </w:tcBorders>
          </w:tcPr>
          <w:p w14:paraId="7F28CA45" w14:textId="77777777" w:rsidR="00242331" w:rsidRDefault="00EB25CA">
            <w:pPr>
              <w:pStyle w:val="TableParagraph"/>
              <w:spacing w:line="164" w:lineRule="exact"/>
              <w:ind w:left="200"/>
              <w:rPr>
                <w:b/>
                <w:sz w:val="15"/>
              </w:rPr>
            </w:pPr>
            <w:r>
              <w:rPr>
                <w:b/>
                <w:sz w:val="15"/>
              </w:rPr>
              <w:t>Punti</w:t>
            </w: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5AE4B692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14:paraId="133CE279" w14:textId="77777777" w:rsidR="00242331" w:rsidRDefault="00EB25CA">
            <w:pPr>
              <w:pStyle w:val="TableParagraph"/>
              <w:spacing w:line="164" w:lineRule="exact"/>
              <w:ind w:left="1197" w:right="117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</w:p>
        </w:tc>
        <w:tc>
          <w:tcPr>
            <w:tcW w:w="2521" w:type="dxa"/>
            <w:tcBorders>
              <w:left w:val="single" w:sz="6" w:space="0" w:color="000000"/>
              <w:right w:val="single" w:sz="6" w:space="0" w:color="000000"/>
            </w:tcBorders>
          </w:tcPr>
          <w:p w14:paraId="21C8F0DC" w14:textId="77777777" w:rsidR="00242331" w:rsidRDefault="00EB25CA">
            <w:pPr>
              <w:pStyle w:val="TableParagraph"/>
              <w:spacing w:line="164" w:lineRule="exact"/>
              <w:ind w:left="921" w:right="88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Descrittori</w:t>
            </w:r>
          </w:p>
        </w:tc>
        <w:tc>
          <w:tcPr>
            <w:tcW w:w="728" w:type="dxa"/>
            <w:tcBorders>
              <w:left w:val="single" w:sz="6" w:space="0" w:color="000000"/>
              <w:right w:val="single" w:sz="6" w:space="0" w:color="000000"/>
            </w:tcBorders>
          </w:tcPr>
          <w:p w14:paraId="34CCE48A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left w:val="single" w:sz="6" w:space="0" w:color="000000"/>
            </w:tcBorders>
          </w:tcPr>
          <w:p w14:paraId="336859F3" w14:textId="77777777" w:rsidR="00242331" w:rsidRDefault="00EB25CA">
            <w:pPr>
              <w:pStyle w:val="TableParagraph"/>
              <w:spacing w:line="164" w:lineRule="exact"/>
              <w:ind w:left="200"/>
              <w:rPr>
                <w:b/>
                <w:sz w:val="15"/>
              </w:rPr>
            </w:pPr>
            <w:r>
              <w:rPr>
                <w:b/>
                <w:sz w:val="15"/>
              </w:rPr>
              <w:t>Punti</w:t>
            </w:r>
          </w:p>
        </w:tc>
      </w:tr>
      <w:tr w:rsidR="00242331" w14:paraId="48350603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19056D55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004019FE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3631DD05" w14:textId="77777777" w:rsidR="00242331" w:rsidRDefault="00EB25CA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Ideazione,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pianificazione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organizzazione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del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E80E" w14:textId="77777777" w:rsidR="00242331" w:rsidRDefault="00EB25CA">
            <w:pPr>
              <w:pStyle w:val="TableParagraph"/>
              <w:spacing w:line="153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efficaci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B1DC7" w14:textId="77777777" w:rsidR="00242331" w:rsidRDefault="00EB25CA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3AE23A14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3DAE27E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4F2FAB5A" w14:textId="77777777" w:rsidR="00242331" w:rsidRDefault="00242331">
            <w:pPr>
              <w:pStyle w:val="TableParagraph"/>
              <w:spacing w:before="3" w:line="240" w:lineRule="auto"/>
              <w:rPr>
                <w:rFonts w:ascii="Times New Roman"/>
                <w:sz w:val="17"/>
              </w:rPr>
            </w:pPr>
          </w:p>
          <w:p w14:paraId="72CD82A5" w14:textId="77777777" w:rsidR="00242331" w:rsidRDefault="00EB25CA">
            <w:pPr>
              <w:pStyle w:val="TableParagraph"/>
              <w:spacing w:line="266" w:lineRule="auto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Pertinenza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del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rispetto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alla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traccia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coerenza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nella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formulazione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del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titolo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dell’eventuale</w:t>
            </w:r>
            <w:r>
              <w:rPr>
                <w:i/>
                <w:spacing w:val="1"/>
                <w:sz w:val="15"/>
              </w:rPr>
              <w:t xml:space="preserve"> </w:t>
            </w:r>
            <w:proofErr w:type="spellStart"/>
            <w:r>
              <w:rPr>
                <w:i/>
                <w:sz w:val="15"/>
              </w:rPr>
              <w:t>paragrafazione</w:t>
            </w:r>
            <w:proofErr w:type="spellEnd"/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9E3CF" w14:textId="77777777" w:rsidR="00242331" w:rsidRDefault="00EB25CA">
            <w:pPr>
              <w:pStyle w:val="TableParagraph"/>
              <w:spacing w:line="153" w:lineRule="exact"/>
              <w:ind w:left="920" w:right="886"/>
              <w:jc w:val="center"/>
              <w:rPr>
                <w:sz w:val="15"/>
              </w:rPr>
            </w:pPr>
            <w:r>
              <w:rPr>
                <w:sz w:val="15"/>
              </w:rPr>
              <w:t>completa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5D61" w14:textId="77777777" w:rsidR="00242331" w:rsidRDefault="00EB25CA">
            <w:pPr>
              <w:pStyle w:val="TableParagraph"/>
              <w:spacing w:line="153" w:lineRule="exact"/>
              <w:ind w:left="144" w:right="110"/>
              <w:jc w:val="center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251C42A2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42331" w14:paraId="47E38DA5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5346DAB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0506" w14:textId="77777777" w:rsidR="00242331" w:rsidRDefault="00EB25CA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efficaci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D9117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2A41E5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D2D84C4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164B28C6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7F80A" w14:textId="77777777" w:rsidR="00242331" w:rsidRDefault="00EB25CA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adeguata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375BF" w14:textId="77777777" w:rsidR="00242331" w:rsidRDefault="00EB25CA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8E8D941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7708252F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7FBDD684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B9584" w14:textId="77777777" w:rsidR="00242331" w:rsidRDefault="00EB25CA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efficaci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poco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3C3B0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727735D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625A541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3E5923D1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FCF81" w14:textId="77777777" w:rsidR="00242331" w:rsidRDefault="00EB25CA">
            <w:pPr>
              <w:pStyle w:val="TableParagraph"/>
              <w:ind w:left="921" w:right="885"/>
              <w:jc w:val="center"/>
              <w:rPr>
                <w:sz w:val="15"/>
              </w:rPr>
            </w:pPr>
            <w:r>
              <w:rPr>
                <w:sz w:val="15"/>
              </w:rPr>
              <w:t>parziale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8C1C" w14:textId="77777777" w:rsidR="00242331" w:rsidRDefault="00EB25CA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4273FEF0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16AC0C96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E8780C7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3F9C7" w14:textId="77777777" w:rsidR="00242331" w:rsidRDefault="00EB25CA">
            <w:pPr>
              <w:pStyle w:val="TableParagraph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confuse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ed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impuntuali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3CEE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E985731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6555DFBF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2A75806C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C877F" w14:textId="77777777" w:rsidR="00242331" w:rsidRDefault="00EB25CA">
            <w:pPr>
              <w:pStyle w:val="TableParagraph"/>
              <w:ind w:left="921" w:right="886"/>
              <w:jc w:val="center"/>
              <w:rPr>
                <w:sz w:val="15"/>
              </w:rPr>
            </w:pPr>
            <w:r>
              <w:rPr>
                <w:sz w:val="15"/>
              </w:rPr>
              <w:t>scarsa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7124A" w14:textId="77777777" w:rsidR="00242331" w:rsidRDefault="00EB25CA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4805842A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7BE0441F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616B9B5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33A2C2" w14:textId="77777777" w:rsidR="00242331" w:rsidRDefault="00EB25CA">
            <w:pPr>
              <w:pStyle w:val="TableParagraph"/>
              <w:spacing w:line="164" w:lineRule="exact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tutto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confuse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ed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impuntuali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F7EF39" w14:textId="77777777" w:rsidR="00242331" w:rsidRDefault="00EB25CA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5A15C90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6A68C7B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0C2BBA7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A5DF64" w14:textId="77777777" w:rsidR="00242331" w:rsidRDefault="00EB25CA">
            <w:pPr>
              <w:pStyle w:val="TableParagraph"/>
              <w:spacing w:line="164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assente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77E47B" w14:textId="77777777" w:rsidR="00242331" w:rsidRDefault="00EB25CA">
            <w:pPr>
              <w:pStyle w:val="TableParagraph"/>
              <w:spacing w:line="164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518524C4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32DC172D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65A2600E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214BF099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7959EC8E" w14:textId="77777777" w:rsidR="00242331" w:rsidRDefault="00EB25CA">
            <w:pPr>
              <w:pStyle w:val="TableParagraph"/>
              <w:spacing w:line="266" w:lineRule="auto"/>
              <w:ind w:left="25" w:right="452"/>
              <w:rPr>
                <w:i/>
                <w:sz w:val="15"/>
              </w:rPr>
            </w:pPr>
            <w:r>
              <w:rPr>
                <w:i/>
                <w:sz w:val="15"/>
              </w:rPr>
              <w:t>Coesione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coerenza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testuali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4EEA9" w14:textId="77777777" w:rsidR="00242331" w:rsidRDefault="00EB25CA">
            <w:pPr>
              <w:pStyle w:val="TableParagraph"/>
              <w:spacing w:line="153" w:lineRule="exact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complete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9299" w14:textId="77777777" w:rsidR="00242331" w:rsidRDefault="00EB25CA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1E08E32E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56002F41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6021BEC2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099FF2C5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58311E52" w14:textId="77777777" w:rsidR="00242331" w:rsidRDefault="00EB25CA">
            <w:pPr>
              <w:pStyle w:val="TableParagraph"/>
              <w:spacing w:before="80" w:line="240" w:lineRule="auto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Sviluppo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ordinato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lineare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dell’esposizione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516D0" w14:textId="77777777" w:rsidR="00242331" w:rsidRDefault="00EB25CA">
            <w:pPr>
              <w:pStyle w:val="TableParagraph"/>
              <w:spacing w:line="153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presente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92067" w14:textId="77777777" w:rsidR="00242331" w:rsidRDefault="00EB25CA">
            <w:pPr>
              <w:pStyle w:val="TableParagraph"/>
              <w:spacing w:line="153" w:lineRule="exact"/>
              <w:ind w:left="144" w:right="110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15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08CCC632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42331" w14:paraId="694B7EC6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071D6D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BAFE" w14:textId="77777777" w:rsidR="00242331" w:rsidRDefault="00EB25CA">
            <w:pPr>
              <w:pStyle w:val="TableParagraph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92E5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70460EE4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4AB6276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49128DE2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9ED6B" w14:textId="77777777" w:rsidR="00242331" w:rsidRDefault="00EB25CA">
            <w:pPr>
              <w:pStyle w:val="TableParagraph"/>
              <w:ind w:right="492"/>
              <w:jc w:val="right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6054D" w14:textId="77777777" w:rsidR="00242331" w:rsidRDefault="00EB25CA">
            <w:pPr>
              <w:pStyle w:val="TableParagraph"/>
              <w:ind w:left="144" w:right="11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12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00B6363D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49060582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04B701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C2FB" w14:textId="77777777" w:rsidR="00242331" w:rsidRDefault="00EB25CA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E4BD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1DFDA0F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3BD6285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3793F76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48615" w14:textId="77777777" w:rsidR="00242331" w:rsidRDefault="00EB25CA">
            <w:pPr>
              <w:pStyle w:val="TableParagraph"/>
              <w:ind w:left="921" w:right="885"/>
              <w:jc w:val="center"/>
              <w:rPr>
                <w:sz w:val="15"/>
              </w:rPr>
            </w:pPr>
            <w:r>
              <w:rPr>
                <w:sz w:val="15"/>
              </w:rPr>
              <w:t>parziale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8A2E8" w14:textId="77777777" w:rsidR="00242331" w:rsidRDefault="00EB25CA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C2E5880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77EB00F1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70E325C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96A3" w14:textId="77777777" w:rsidR="00242331" w:rsidRDefault="00EB25CA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5D34B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017A32F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5DC321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B7A8B66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2A93E" w14:textId="77777777" w:rsidR="00242331" w:rsidRDefault="00EB25CA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scarso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5331" w14:textId="77777777" w:rsidR="00242331" w:rsidRDefault="00EB25CA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347B43F6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7ADCC948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D900FD2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BB9EEA" w14:textId="77777777" w:rsidR="00242331" w:rsidRDefault="00EB25CA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CC569E" w14:textId="77777777" w:rsidR="00242331" w:rsidRDefault="00EB25CA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C23BC8C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20515D6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8237773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AA6646" w14:textId="77777777" w:rsidR="00242331" w:rsidRDefault="00EB25CA">
            <w:pPr>
              <w:pStyle w:val="TableParagraph"/>
              <w:spacing w:line="164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assente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2249B2" w14:textId="77777777" w:rsidR="00242331" w:rsidRDefault="00EB25CA">
            <w:pPr>
              <w:pStyle w:val="TableParagraph"/>
              <w:spacing w:line="164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5D720954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25F7F9D0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0322D355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6A12273D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55783451" w14:textId="77777777" w:rsidR="00242331" w:rsidRDefault="00EB25CA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Ricchezza 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padronanza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lessicale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DA25" w14:textId="77777777" w:rsidR="00242331" w:rsidRDefault="00EB25CA">
            <w:pPr>
              <w:pStyle w:val="TableParagraph"/>
              <w:spacing w:line="153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presente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completa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ABA9" w14:textId="77777777" w:rsidR="00242331" w:rsidRDefault="00EB25CA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5D0253BA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D52DE8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2F30110D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620AED0C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5834D095" w14:textId="77777777" w:rsidR="00242331" w:rsidRDefault="00EB25CA">
            <w:pPr>
              <w:pStyle w:val="TableParagraph"/>
              <w:spacing w:line="266" w:lineRule="auto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Correttezza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articolazione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delle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conoscenze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-30"/>
                <w:sz w:val="15"/>
              </w:rPr>
              <w:t xml:space="preserve"> </w:t>
            </w:r>
            <w:r>
              <w:rPr>
                <w:i/>
                <w:sz w:val="15"/>
              </w:rPr>
              <w:t>dei riferimenti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culturali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BB31" w14:textId="77777777" w:rsidR="00242331" w:rsidRDefault="00EB25CA">
            <w:pPr>
              <w:pStyle w:val="TableParagraph"/>
              <w:spacing w:line="153" w:lineRule="exact"/>
              <w:ind w:left="921" w:right="885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4498E" w14:textId="77777777" w:rsidR="00242331" w:rsidRDefault="00EB25CA">
            <w:pPr>
              <w:pStyle w:val="TableParagraph"/>
              <w:spacing w:line="153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15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3CC67EB7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42331" w14:paraId="05D82553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537776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C9844" w14:textId="77777777" w:rsidR="00242331" w:rsidRDefault="00EB25CA">
            <w:pPr>
              <w:pStyle w:val="TableParagraph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271F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ADB8F80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41D070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8A3762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985FF" w14:textId="77777777" w:rsidR="00242331" w:rsidRDefault="00EB25CA">
            <w:pPr>
              <w:pStyle w:val="TableParagraph"/>
              <w:ind w:right="511"/>
              <w:jc w:val="right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65D2" w14:textId="77777777" w:rsidR="00242331" w:rsidRDefault="00EB25CA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12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70CD0F7D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493D2301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01C9ED1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A492" w14:textId="77777777" w:rsidR="00242331" w:rsidRDefault="00EB25CA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poco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parziale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75D69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8178666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98BB746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0029F1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E2B12" w14:textId="77777777" w:rsidR="00242331" w:rsidRDefault="00EB25CA">
            <w:pPr>
              <w:pStyle w:val="TableParagraph"/>
              <w:ind w:right="547"/>
              <w:jc w:val="right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12BA" w14:textId="77777777" w:rsidR="00242331" w:rsidRDefault="00EB25CA">
            <w:pPr>
              <w:pStyle w:val="TableParagraph"/>
              <w:ind w:left="145" w:right="109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58C64475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5E5328DB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974C9C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DF77E" w14:textId="77777777" w:rsidR="00242331" w:rsidRDefault="00EB25CA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5D96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65F21E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5AA46FA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715C90F1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52A2" w14:textId="77777777" w:rsidR="00242331" w:rsidRDefault="00EB25CA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BC5AE" w14:textId="77777777" w:rsidR="00242331" w:rsidRDefault="00EB25CA">
            <w:pPr>
              <w:pStyle w:val="TableParagraph"/>
              <w:ind w:left="145" w:right="109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321B59DC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2CEF05FE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75354E4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EC87EC" w14:textId="77777777" w:rsidR="00242331" w:rsidRDefault="00EB25CA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271B17" w14:textId="77777777" w:rsidR="00242331" w:rsidRDefault="00EB25CA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246F73A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7875CEB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F04459C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EF7241" w14:textId="77777777" w:rsidR="00242331" w:rsidRDefault="00EB25CA">
            <w:pPr>
              <w:pStyle w:val="TableParagraph"/>
              <w:spacing w:line="164" w:lineRule="exact"/>
              <w:ind w:left="921" w:right="886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FECF67" w14:textId="77777777" w:rsidR="00242331" w:rsidRDefault="00EB25CA">
            <w:pPr>
              <w:pStyle w:val="TableParagraph"/>
              <w:spacing w:line="164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2F676734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088FBCF8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68C59B6A" w14:textId="77777777" w:rsidR="00242331" w:rsidRDefault="00EB25CA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Correttezza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grammaticale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(ortografia,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morfologia,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sintassi);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uso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corretto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ed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efficace della</w:t>
            </w:r>
          </w:p>
          <w:p w14:paraId="7FE82FE9" w14:textId="77777777" w:rsidR="00242331" w:rsidRDefault="00EB25CA">
            <w:pPr>
              <w:pStyle w:val="TableParagraph"/>
              <w:spacing w:line="169" w:lineRule="exact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punteggiatura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2E7E6" w14:textId="77777777" w:rsidR="00242331" w:rsidRDefault="00EB25CA">
            <w:pPr>
              <w:pStyle w:val="TableParagraph"/>
              <w:spacing w:line="153" w:lineRule="exact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completa;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7058B" w14:textId="77777777" w:rsidR="00242331" w:rsidRDefault="00EB25CA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6E6C9F07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7270" w:type="dxa"/>
            <w:gridSpan w:val="5"/>
            <w:vMerge w:val="restart"/>
            <w:tcBorders>
              <w:top w:val="nil"/>
              <w:bottom w:val="nil"/>
            </w:tcBorders>
          </w:tcPr>
          <w:p w14:paraId="581DC15C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42331" w14:paraId="6D5137FD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D5121B5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C549" w14:textId="77777777" w:rsidR="00242331" w:rsidRDefault="00EB25CA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adeguata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alcuni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complessivamente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B8BFC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246362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1A98A727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5C58D102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FDDE74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B774" w14:textId="77777777" w:rsidR="00242331" w:rsidRDefault="00EB25CA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alcuni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parziale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0D878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30D730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56036C26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208F6AAB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6572672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D2C1" w14:textId="77777777" w:rsidR="00242331" w:rsidRDefault="00EB25CA">
            <w:pPr>
              <w:pStyle w:val="TableParagraph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scarsa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molti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scarso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4332B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8CBD888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7F3EA00F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5B04EC12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8FBE87B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127FAA" w14:textId="77777777" w:rsidR="00242331" w:rsidRDefault="00EB25CA">
            <w:pPr>
              <w:pStyle w:val="TableParagraph"/>
              <w:spacing w:line="164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assente;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assente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B87373" w14:textId="77777777" w:rsidR="00242331" w:rsidRDefault="00EB25CA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A31E2B0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56D24098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5E96E089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66E15B1C" w14:textId="77777777" w:rsidR="00242331" w:rsidRDefault="00242331">
            <w:pPr>
              <w:pStyle w:val="TableParagraph"/>
              <w:spacing w:before="7" w:line="240" w:lineRule="auto"/>
              <w:rPr>
                <w:rFonts w:ascii="Times New Roman"/>
                <w:sz w:val="17"/>
              </w:rPr>
            </w:pPr>
          </w:p>
          <w:p w14:paraId="6E712293" w14:textId="77777777" w:rsidR="00242331" w:rsidRDefault="00EB25CA">
            <w:pPr>
              <w:pStyle w:val="TableParagraph"/>
              <w:spacing w:before="1" w:line="266" w:lineRule="auto"/>
              <w:ind w:left="25" w:right="347"/>
              <w:jc w:val="both"/>
              <w:rPr>
                <w:i/>
                <w:sz w:val="15"/>
              </w:rPr>
            </w:pPr>
            <w:r>
              <w:rPr>
                <w:i/>
                <w:sz w:val="15"/>
              </w:rPr>
              <w:t>Ampiezza e precisione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delle conoscenze e dei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riferimenti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culturali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866B4" w14:textId="77777777" w:rsidR="00242331" w:rsidRDefault="00EB25CA">
            <w:pPr>
              <w:pStyle w:val="TableParagraph"/>
              <w:spacing w:line="153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8C043" w14:textId="77777777" w:rsidR="00242331" w:rsidRDefault="00EB25CA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10149F03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0224F34F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7D632B95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D30C282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E4CC" w14:textId="77777777" w:rsidR="00242331" w:rsidRDefault="00EB25CA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2B58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8FBA284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389669BC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09C70360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608BEE9C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DBDB2" w14:textId="77777777" w:rsidR="00242331" w:rsidRDefault="00EB25CA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4C81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A4AA7A3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2D0DE997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7CDC063D" w14:textId="77777777">
        <w:trPr>
          <w:trHeight w:val="18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2D9323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7EF6" w14:textId="77777777" w:rsidR="00242331" w:rsidRDefault="00EB25CA">
            <w:pPr>
              <w:pStyle w:val="TableParagraph"/>
              <w:spacing w:line="163" w:lineRule="exact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B7D6F" w14:textId="77777777" w:rsidR="00242331" w:rsidRDefault="00EB25CA">
            <w:pPr>
              <w:pStyle w:val="TableParagraph"/>
              <w:spacing w:line="163" w:lineRule="exact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F67CB8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7BF83A28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2C464F22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FE86027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BD73BD" w14:textId="77777777" w:rsidR="00242331" w:rsidRDefault="00EB25CA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0DDCA5" w14:textId="77777777" w:rsidR="00242331" w:rsidRDefault="00EB25CA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1D68E9F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1F2A13CC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08A4CC63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2056838D" w14:textId="77777777" w:rsidR="00242331" w:rsidRDefault="00242331">
            <w:pPr>
              <w:pStyle w:val="TableParagraph"/>
              <w:spacing w:before="7" w:line="240" w:lineRule="auto"/>
              <w:rPr>
                <w:rFonts w:ascii="Times New Roman"/>
                <w:sz w:val="17"/>
              </w:rPr>
            </w:pPr>
          </w:p>
          <w:p w14:paraId="3201748B" w14:textId="77777777" w:rsidR="00242331" w:rsidRDefault="00EB25CA">
            <w:pPr>
              <w:pStyle w:val="TableParagraph"/>
              <w:spacing w:before="1" w:line="266" w:lineRule="auto"/>
              <w:ind w:left="25" w:right="403"/>
              <w:rPr>
                <w:i/>
                <w:sz w:val="15"/>
              </w:rPr>
            </w:pPr>
            <w:r>
              <w:rPr>
                <w:i/>
                <w:sz w:val="15"/>
              </w:rPr>
              <w:t>Espressione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di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giudizi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critici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valutazione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personale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0B46F" w14:textId="77777777" w:rsidR="00242331" w:rsidRDefault="00EB25CA">
            <w:pPr>
              <w:pStyle w:val="TableParagraph"/>
              <w:spacing w:line="153" w:lineRule="exact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71284" w14:textId="77777777" w:rsidR="00242331" w:rsidRDefault="00EB25CA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1A0E261A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 w:val="restart"/>
            <w:tcBorders>
              <w:top w:val="nil"/>
              <w:bottom w:val="nil"/>
            </w:tcBorders>
          </w:tcPr>
          <w:p w14:paraId="2BD86640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6992" w:type="dxa"/>
            <w:gridSpan w:val="4"/>
            <w:vMerge w:val="restart"/>
          </w:tcPr>
          <w:p w14:paraId="27D75E92" w14:textId="77777777" w:rsidR="00242331" w:rsidRDefault="00EB25CA">
            <w:pPr>
              <w:pStyle w:val="TableParagraph"/>
              <w:spacing w:line="164" w:lineRule="exact"/>
              <w:ind w:left="2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NB.</w:t>
            </w:r>
            <w:r>
              <w:rPr>
                <w:b/>
                <w:i/>
                <w:spacing w:val="25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Il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punteggio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specifico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in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centesimi,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derivante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dalla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somma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parte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generale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e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parte</w:t>
            </w:r>
          </w:p>
          <w:p w14:paraId="0C53DF29" w14:textId="77777777" w:rsidR="00242331" w:rsidRDefault="00EB25CA">
            <w:pPr>
              <w:pStyle w:val="TableParagraph"/>
              <w:spacing w:line="220" w:lineRule="atLeast"/>
              <w:ind w:left="2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specifica,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va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riportato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20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con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opportuna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proporzione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(divisione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5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+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arrotondamento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3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eccesso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un risultato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uguale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o maggiore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 0,50).</w:t>
            </w:r>
          </w:p>
        </w:tc>
      </w:tr>
      <w:tr w:rsidR="00242331" w14:paraId="1FAFCE79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541B70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3355" w14:textId="77777777" w:rsidR="00242331" w:rsidRDefault="00EB25CA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613E6" w14:textId="77777777" w:rsidR="00242331" w:rsidRDefault="00EB25CA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8E65E75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8C28ABE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6992" w:type="dxa"/>
            <w:gridSpan w:val="4"/>
            <w:vMerge/>
            <w:tcBorders>
              <w:top w:val="nil"/>
            </w:tcBorders>
          </w:tcPr>
          <w:p w14:paraId="7A516580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72658283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690ABE2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D238" w14:textId="77777777" w:rsidR="00242331" w:rsidRDefault="00EB25CA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e/o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parzialmente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3955F" w14:textId="77777777" w:rsidR="00242331" w:rsidRDefault="00EB25CA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1362DFD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68EF98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6992" w:type="dxa"/>
            <w:gridSpan w:val="4"/>
            <w:vMerge/>
            <w:tcBorders>
              <w:top w:val="nil"/>
            </w:tcBorders>
          </w:tcPr>
          <w:p w14:paraId="0607C036" w14:textId="77777777" w:rsidR="00242331" w:rsidRDefault="00242331">
            <w:pPr>
              <w:rPr>
                <w:sz w:val="2"/>
                <w:szCs w:val="2"/>
              </w:rPr>
            </w:pPr>
          </w:p>
        </w:tc>
      </w:tr>
      <w:tr w:rsidR="00242331" w14:paraId="32C47776" w14:textId="77777777">
        <w:trPr>
          <w:trHeight w:val="160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B4CC833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91E47" w14:textId="77777777" w:rsidR="00242331" w:rsidRDefault="00EB25CA">
            <w:pPr>
              <w:pStyle w:val="TableParagraph"/>
              <w:spacing w:line="141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e/o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B43C9" w14:textId="77777777" w:rsidR="00242331" w:rsidRDefault="00EB25CA">
            <w:pPr>
              <w:pStyle w:val="TableParagraph"/>
              <w:spacing w:line="141" w:lineRule="exact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F64667C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 w:val="restart"/>
            <w:tcBorders>
              <w:top w:val="nil"/>
            </w:tcBorders>
          </w:tcPr>
          <w:p w14:paraId="59BC959C" w14:textId="77777777" w:rsidR="00242331" w:rsidRDefault="00242331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42331" w14:paraId="6FA561A6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627B206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E566F3" w14:textId="77777777" w:rsidR="00242331" w:rsidRDefault="00EB25CA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AB38CB" w14:textId="77777777" w:rsidR="00242331" w:rsidRDefault="00EB25CA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5AE8649" w14:textId="77777777" w:rsidR="00242331" w:rsidRDefault="00242331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</w:tcBorders>
          </w:tcPr>
          <w:p w14:paraId="03625D63" w14:textId="77777777" w:rsidR="00242331" w:rsidRDefault="00242331">
            <w:pPr>
              <w:rPr>
                <w:sz w:val="2"/>
                <w:szCs w:val="2"/>
              </w:rPr>
            </w:pPr>
          </w:p>
        </w:tc>
      </w:tr>
    </w:tbl>
    <w:p w14:paraId="36A01078" w14:textId="77777777" w:rsidR="00242331" w:rsidRDefault="00674CA7">
      <w:pPr>
        <w:pStyle w:val="Corpotesto"/>
        <w:spacing w:before="7"/>
        <w:rPr>
          <w:rFonts w:ascii="Times New Roman"/>
          <w:sz w:val="10"/>
        </w:rPr>
      </w:pPr>
      <w:r>
        <w:pict w14:anchorId="5A7C4AAC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9.35pt;margin-top:8.1pt;width:460.05pt;height:27.75pt;z-index:-25165721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715"/>
                    <w:gridCol w:w="723"/>
                    <w:gridCol w:w="724"/>
                  </w:tblGrid>
                  <w:tr w:rsidR="00242331" w14:paraId="7CDFD83A" w14:textId="77777777">
                    <w:trPr>
                      <w:trHeight w:val="233"/>
                    </w:trPr>
                    <w:tc>
                      <w:tcPr>
                        <w:tcW w:w="7715" w:type="dxa"/>
                        <w:tcBorders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264531F9" w14:textId="77777777" w:rsidR="00242331" w:rsidRDefault="00EB25CA">
                        <w:pPr>
                          <w:pStyle w:val="TableParagraph"/>
                          <w:spacing w:before="26" w:line="188" w:lineRule="exact"/>
                          <w:ind w:left="2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pacing w:val="-1"/>
                            <w:sz w:val="17"/>
                          </w:rPr>
                          <w:t>PUNTEGGIO</w:t>
                        </w:r>
                        <w:r>
                          <w:rPr>
                            <w:b/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ASSEGNATO</w:t>
                        </w:r>
                        <w:r>
                          <w:rPr>
                            <w:b/>
                            <w:spacing w:val="-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DALLA</w:t>
                        </w:r>
                        <w:r>
                          <w:rPr>
                            <w:b/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COMMISSIONE</w:t>
                        </w:r>
                      </w:p>
                    </w:tc>
                    <w:tc>
                      <w:tcPr>
                        <w:tcW w:w="72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479AEE9B" w14:textId="77777777" w:rsidR="00242331" w:rsidRDefault="00242331">
                        <w:pPr>
                          <w:pStyle w:val="TableParagraph"/>
                          <w:spacing w:before="2" w:line="212" w:lineRule="exact"/>
                          <w:ind w:right="15"/>
                          <w:jc w:val="right"/>
                          <w:rPr>
                            <w:b/>
                            <w:sz w:val="19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left w:val="single" w:sz="6" w:space="0" w:color="000000"/>
                        </w:tcBorders>
                        <w:shd w:val="clear" w:color="auto" w:fill="D9D9D9"/>
                      </w:tcPr>
                      <w:p w14:paraId="1DC07F49" w14:textId="77777777" w:rsidR="00242331" w:rsidRDefault="00EB25CA">
                        <w:pPr>
                          <w:pStyle w:val="TableParagraph"/>
                          <w:spacing w:before="26" w:line="188" w:lineRule="exact"/>
                          <w:ind w:left="36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/20</w:t>
                        </w:r>
                      </w:p>
                    </w:tc>
                  </w:tr>
                  <w:tr w:rsidR="00242331" w14:paraId="57F7DCC0" w14:textId="77777777">
                    <w:trPr>
                      <w:trHeight w:val="234"/>
                    </w:trPr>
                    <w:tc>
                      <w:tcPr>
                        <w:tcW w:w="7715" w:type="dxa"/>
                        <w:tcBorders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32771891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1DF630F2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left w:val="single" w:sz="6" w:space="0" w:color="000000"/>
                        </w:tcBorders>
                        <w:shd w:val="clear" w:color="auto" w:fill="D9D9D9"/>
                      </w:tcPr>
                      <w:p w14:paraId="08C06538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5ADC8F8F" w14:textId="77777777" w:rsidR="00242331" w:rsidRDefault="00242331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FCC8C11">
          <v:shape id="_x0000_s1028" type="#_x0000_t202" style="position:absolute;margin-left:482.25pt;margin-top:8.8pt;width:349.7pt;height:26.4pt;z-index:-251656192;mso-wrap-distance-left:0;mso-wrap-distance-right:0;mso-position-horizontal-relative:page;mso-position-vertical-relative:text" filled="f" strokeweight="1.32pt">
            <v:textbox inset="0,0,0,0">
              <w:txbxContent>
                <w:p w14:paraId="26DCCDB6" w14:textId="77777777" w:rsidR="00242331" w:rsidRDefault="00EB25CA">
                  <w:pPr>
                    <w:spacing w:before="135"/>
                    <w:ind w:left="679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Indicatori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conformi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ai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"Quadri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riferimento"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cui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al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D.M.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1095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del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21/11/2019</w:t>
                  </w:r>
                </w:p>
              </w:txbxContent>
            </v:textbox>
            <w10:wrap type="topAndBottom" anchorx="page"/>
          </v:shape>
        </w:pict>
      </w:r>
      <w:r w:rsidR="00EB25CA">
        <w:rPr>
          <w:noProof/>
        </w:rPr>
        <w:drawing>
          <wp:anchor distT="0" distB="0" distL="0" distR="0" simplePos="0" relativeHeight="251655168" behindDoc="1" locked="0" layoutInCell="1" allowOverlap="1" wp14:anchorId="4BBFAA1A" wp14:editId="12ED8303">
            <wp:simplePos x="0" y="0"/>
            <wp:positionH relativeFrom="page">
              <wp:posOffset>9253426</wp:posOffset>
            </wp:positionH>
            <wp:positionV relativeFrom="page">
              <wp:posOffset>181508</wp:posOffset>
            </wp:positionV>
            <wp:extent cx="1272370" cy="63531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370" cy="635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25CA">
        <w:rPr>
          <w:noProof/>
        </w:rPr>
        <w:drawing>
          <wp:anchor distT="0" distB="0" distL="0" distR="0" simplePos="0" relativeHeight="251656192" behindDoc="1" locked="0" layoutInCell="1" allowOverlap="1" wp14:anchorId="3CC7BC38" wp14:editId="558C77AD">
            <wp:simplePos x="0" y="0"/>
            <wp:positionH relativeFrom="page">
              <wp:posOffset>302851</wp:posOffset>
            </wp:positionH>
            <wp:positionV relativeFrom="page">
              <wp:posOffset>194310</wp:posOffset>
            </wp:positionV>
            <wp:extent cx="592504" cy="60864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504" cy="608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3CADAFF">
          <v:shape id="_x0000_s1027" type="#_x0000_t202" style="position:absolute;margin-left:481.55pt;margin-top:333.95pt;width:279.45pt;height:32.4pt;z-index:2516572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020"/>
                    <w:gridCol w:w="2528"/>
                  </w:tblGrid>
                  <w:tr w:rsidR="00242331" w14:paraId="71AE9C57" w14:textId="77777777">
                    <w:trPr>
                      <w:trHeight w:val="180"/>
                    </w:trPr>
                    <w:tc>
                      <w:tcPr>
                        <w:tcW w:w="302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4183E208" w14:textId="77777777" w:rsidR="00242331" w:rsidRDefault="00EB25CA">
                        <w:pPr>
                          <w:pStyle w:val="TableParagraph"/>
                          <w:spacing w:line="160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indicatori</w:t>
                        </w:r>
                        <w:r>
                          <w:rPr>
                            <w:b/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generali</w:t>
                        </w:r>
                      </w:p>
                    </w:tc>
                    <w:tc>
                      <w:tcPr>
                        <w:tcW w:w="252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val="clear" w:color="auto" w:fill="D9D9D9"/>
                      </w:tcPr>
                      <w:p w14:paraId="7B832851" w14:textId="77777777" w:rsidR="00242331" w:rsidRDefault="00EB25CA">
                        <w:pPr>
                          <w:pStyle w:val="TableParagraph"/>
                          <w:spacing w:line="160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  <w:tr w:rsidR="00242331" w14:paraId="53D8BE24" w14:textId="77777777">
                    <w:trPr>
                      <w:trHeight w:val="189"/>
                    </w:trPr>
                    <w:tc>
                      <w:tcPr>
                        <w:tcW w:w="302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52B0AB9E" w14:textId="77777777" w:rsidR="00242331" w:rsidRDefault="00EB25CA">
                        <w:pPr>
                          <w:pStyle w:val="TableParagraph"/>
                          <w:spacing w:before="6" w:line="163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indicatori</w:t>
                        </w:r>
                        <w:r>
                          <w:rPr>
                            <w:b/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specifici</w:t>
                        </w:r>
                      </w:p>
                    </w:tc>
                    <w:tc>
                      <w:tcPr>
                        <w:tcW w:w="25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val="clear" w:color="auto" w:fill="D9D9D9"/>
                      </w:tcPr>
                      <w:p w14:paraId="5EB4A988" w14:textId="77777777" w:rsidR="00242331" w:rsidRDefault="00EB25CA">
                        <w:pPr>
                          <w:pStyle w:val="TableParagraph"/>
                          <w:spacing w:before="6" w:line="163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  <w:tr w:rsidR="00242331" w14:paraId="627795BC" w14:textId="77777777">
                    <w:trPr>
                      <w:trHeight w:val="192"/>
                    </w:trPr>
                    <w:tc>
                      <w:tcPr>
                        <w:tcW w:w="302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3D034EF5" w14:textId="77777777" w:rsidR="00242331" w:rsidRDefault="00EB25CA">
                        <w:pPr>
                          <w:pStyle w:val="TableParagraph"/>
                          <w:spacing w:before="3" w:line="169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Totale</w:t>
                        </w:r>
                      </w:p>
                    </w:tc>
                    <w:tc>
                      <w:tcPr>
                        <w:tcW w:w="252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val="clear" w:color="auto" w:fill="D9D9D9"/>
                      </w:tcPr>
                      <w:p w14:paraId="42F8EBB7" w14:textId="77777777" w:rsidR="00242331" w:rsidRDefault="00EB25CA">
                        <w:pPr>
                          <w:pStyle w:val="TableParagraph"/>
                          <w:spacing w:before="3" w:line="169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</w:tbl>
                <w:p w14:paraId="20B8275D" w14:textId="77777777" w:rsidR="00242331" w:rsidRDefault="00242331">
                  <w:pPr>
                    <w:pStyle w:val="Corpotesto"/>
                  </w:pPr>
                </w:p>
              </w:txbxContent>
            </v:textbox>
            <w10:wrap anchorx="page" anchory="page"/>
          </v:shape>
        </w:pict>
      </w:r>
      <w:r>
        <w:pict w14:anchorId="2EFB3970">
          <v:shape id="_x0000_s1026" type="#_x0000_t202" style="position:absolute;margin-left:482.3pt;margin-top:334.65pt;width:277.4pt;height:31.1pt;z-index:2516582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019"/>
                    <w:gridCol w:w="2528"/>
                  </w:tblGrid>
                  <w:tr w:rsidR="00242331" w14:paraId="6ACE370B" w14:textId="77777777">
                    <w:trPr>
                      <w:trHeight w:val="202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3A92AD21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28088B21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242331" w14:paraId="4CB95BF4" w14:textId="77777777">
                    <w:trPr>
                      <w:trHeight w:val="204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04229AD5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3E9A9E58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242331" w14:paraId="26C41CE9" w14:textId="77777777">
                    <w:trPr>
                      <w:trHeight w:val="214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7E096C24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4A868C60" w14:textId="77777777" w:rsidR="00242331" w:rsidRDefault="00242331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4C95EEE9" w14:textId="77777777" w:rsidR="00242331" w:rsidRDefault="00242331">
                  <w:pPr>
                    <w:pStyle w:val="Corpotesto"/>
                  </w:pPr>
                </w:p>
              </w:txbxContent>
            </v:textbox>
            <w10:wrap anchorx="page" anchory="page"/>
          </v:shape>
        </w:pict>
      </w:r>
    </w:p>
    <w:p w14:paraId="39ED39C4" w14:textId="77777777" w:rsidR="00242331" w:rsidRDefault="00242331">
      <w:pPr>
        <w:pStyle w:val="Corpotesto"/>
        <w:spacing w:before="9"/>
        <w:rPr>
          <w:rFonts w:ascii="Times New Roman"/>
          <w:sz w:val="12"/>
        </w:rPr>
      </w:pPr>
    </w:p>
    <w:p w14:paraId="5CCDDD42" w14:textId="77777777" w:rsidR="00242331" w:rsidRDefault="00EB25CA">
      <w:pPr>
        <w:spacing w:before="64"/>
        <w:ind w:left="150"/>
        <w:rPr>
          <w:sz w:val="17"/>
        </w:rPr>
      </w:pPr>
      <w:r>
        <w:rPr>
          <w:spacing w:val="-1"/>
          <w:sz w:val="17"/>
        </w:rPr>
        <w:t>Il</w:t>
      </w:r>
      <w:r>
        <w:rPr>
          <w:spacing w:val="5"/>
          <w:sz w:val="17"/>
        </w:rPr>
        <w:t xml:space="preserve"> </w:t>
      </w:r>
      <w:r>
        <w:rPr>
          <w:spacing w:val="-1"/>
          <w:sz w:val="17"/>
        </w:rPr>
        <w:t>presidente</w:t>
      </w:r>
      <w:r>
        <w:rPr>
          <w:spacing w:val="7"/>
          <w:sz w:val="17"/>
        </w:rPr>
        <w:t xml:space="preserve"> </w:t>
      </w:r>
      <w:r>
        <w:rPr>
          <w:spacing w:val="-1"/>
          <w:sz w:val="17"/>
        </w:rPr>
        <w:t>della</w:t>
      </w:r>
      <w:r>
        <w:rPr>
          <w:spacing w:val="8"/>
          <w:sz w:val="17"/>
        </w:rPr>
        <w:t xml:space="preserve"> </w:t>
      </w:r>
      <w:r>
        <w:rPr>
          <w:spacing w:val="-1"/>
          <w:sz w:val="17"/>
        </w:rPr>
        <w:t>Commissione:</w:t>
      </w:r>
      <w:r>
        <w:rPr>
          <w:spacing w:val="7"/>
          <w:sz w:val="17"/>
        </w:rPr>
        <w:t xml:space="preserve"> </w:t>
      </w:r>
      <w:r>
        <w:rPr>
          <w:spacing w:val="-1"/>
          <w:sz w:val="17"/>
        </w:rPr>
        <w:t>…...............................................................................................</w:t>
      </w:r>
    </w:p>
    <w:p w14:paraId="60AE0AA3" w14:textId="77777777" w:rsidR="00242331" w:rsidRDefault="00242331">
      <w:pPr>
        <w:pStyle w:val="Corpotesto"/>
        <w:spacing w:before="2"/>
        <w:rPr>
          <w:sz w:val="12"/>
        </w:rPr>
      </w:pPr>
    </w:p>
    <w:p w14:paraId="0FDAEB01" w14:textId="77777777" w:rsidR="00242331" w:rsidRDefault="00EB25CA">
      <w:pPr>
        <w:spacing w:before="64"/>
        <w:ind w:left="150"/>
        <w:rPr>
          <w:sz w:val="17"/>
        </w:rPr>
      </w:pPr>
      <w:r>
        <w:rPr>
          <w:sz w:val="17"/>
        </w:rPr>
        <w:t>I</w:t>
      </w:r>
      <w:r>
        <w:rPr>
          <w:spacing w:val="-6"/>
          <w:sz w:val="17"/>
        </w:rPr>
        <w:t xml:space="preserve"> </w:t>
      </w:r>
      <w:r>
        <w:rPr>
          <w:sz w:val="17"/>
        </w:rPr>
        <w:t>Commissari</w:t>
      </w:r>
    </w:p>
    <w:p w14:paraId="5C764C65" w14:textId="77777777" w:rsidR="00242331" w:rsidRDefault="00242331">
      <w:pPr>
        <w:pStyle w:val="Corpotesto"/>
        <w:spacing w:before="1"/>
        <w:rPr>
          <w:sz w:val="12"/>
        </w:rPr>
      </w:pPr>
    </w:p>
    <w:p w14:paraId="415DA006" w14:textId="77777777" w:rsidR="00242331" w:rsidRDefault="00EB25CA">
      <w:pPr>
        <w:pStyle w:val="Corpotesto"/>
        <w:tabs>
          <w:tab w:val="left" w:pos="3428"/>
          <w:tab w:val="left" w:pos="6708"/>
        </w:tabs>
        <w:spacing w:before="72"/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p w14:paraId="3FD0DE25" w14:textId="77777777" w:rsidR="00242331" w:rsidRDefault="00EB25CA">
      <w:pPr>
        <w:pStyle w:val="Corpotesto"/>
        <w:spacing w:before="21"/>
        <w:ind w:left="148"/>
      </w:pPr>
      <w:r>
        <w:rPr>
          <w:w w:val="102"/>
        </w:rPr>
        <w:t>,</w:t>
      </w:r>
    </w:p>
    <w:p w14:paraId="4AE714B9" w14:textId="77777777" w:rsidR="00242331" w:rsidRDefault="00EB25CA">
      <w:pPr>
        <w:pStyle w:val="Corpotesto"/>
        <w:tabs>
          <w:tab w:val="left" w:pos="3428"/>
          <w:tab w:val="left" w:pos="6708"/>
        </w:tabs>
        <w:spacing w:before="21"/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p w14:paraId="1E12CA89" w14:textId="77777777" w:rsidR="00242331" w:rsidRDefault="00242331">
      <w:pPr>
        <w:pStyle w:val="Corpotesto"/>
        <w:spacing w:before="5"/>
        <w:rPr>
          <w:sz w:val="18"/>
        </w:rPr>
      </w:pPr>
    </w:p>
    <w:p w14:paraId="51F0AEA1" w14:textId="77777777" w:rsidR="00242331" w:rsidRDefault="00EB25CA">
      <w:pPr>
        <w:pStyle w:val="Corpotesto"/>
        <w:tabs>
          <w:tab w:val="left" w:pos="3428"/>
          <w:tab w:val="left" w:pos="6708"/>
        </w:tabs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sectPr w:rsidR="00242331">
      <w:type w:val="continuous"/>
      <w:pgSz w:w="16840" w:h="11910" w:orient="landscape"/>
      <w:pgMar w:top="260" w:right="6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2331"/>
    <w:rsid w:val="00242331"/>
    <w:rsid w:val="00674CA7"/>
    <w:rsid w:val="00EB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60E53E0"/>
  <w15:docId w15:val="{D98F25F0-1179-43E7-B51D-0BC6374E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Titolo">
    <w:name w:val="Title"/>
    <w:basedOn w:val="Normale"/>
    <w:uiPriority w:val="10"/>
    <w:qFormat/>
    <w:pPr>
      <w:spacing w:before="135"/>
      <w:ind w:left="679"/>
    </w:pPr>
    <w:rPr>
      <w:b/>
      <w:bCs/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15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Rosario Mellone;I.I.S. "G. Marconi"</dc:creator>
  <cp:lastModifiedBy>Abele Spinelli</cp:lastModifiedBy>
  <cp:revision>3</cp:revision>
  <dcterms:created xsi:type="dcterms:W3CDTF">2023-03-24T11:09:00Z</dcterms:created>
  <dcterms:modified xsi:type="dcterms:W3CDTF">2024-03-14T12:13:00Z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Acrobat PDFMaker 20 per Excel</vt:lpwstr>
  </property>
  <property fmtid="{D5CDD505-2E9C-101B-9397-08002B2CF9AE}" pid="4" name="LastSaved">
    <vt:filetime>2023-03-24T00:00:00Z</vt:filetime>
  </property>
</Properties>
</file>